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5F7F" w14:textId="77777777" w:rsidR="0097171C" w:rsidRDefault="0097171C" w:rsidP="009B435D">
      <w:pPr>
        <w:shd w:val="clear" w:color="auto" w:fill="FFFFFF"/>
        <w:jc w:val="center"/>
        <w:rPr>
          <w:rFonts w:ascii="Arial" w:hAnsi="Arial" w:cs="Arial"/>
        </w:rPr>
      </w:pPr>
    </w:p>
    <w:p w14:paraId="6E816E9F" w14:textId="77777777" w:rsidR="00BF3E6A" w:rsidRPr="00BF3E6A" w:rsidRDefault="00BF3E6A" w:rsidP="00BF3E6A">
      <w:pPr>
        <w:ind w:left="1979" w:right="1986"/>
        <w:jc w:val="center"/>
        <w:rPr>
          <w:rFonts w:ascii="Arial" w:hAnsi="Arial" w:cs="Arial"/>
          <w:b/>
          <w:iCs/>
        </w:rPr>
      </w:pPr>
      <w:r w:rsidRPr="00BF3E6A">
        <w:rPr>
          <w:rFonts w:ascii="Arial" w:hAnsi="Arial" w:cs="Arial"/>
          <w:b/>
          <w:iCs/>
        </w:rPr>
        <w:t>ANEXO I</w:t>
      </w:r>
    </w:p>
    <w:p w14:paraId="767DB488" w14:textId="77777777" w:rsidR="00BF3E6A" w:rsidRPr="00BF3E6A" w:rsidRDefault="00BF3E6A" w:rsidP="00BF3E6A">
      <w:pPr>
        <w:ind w:left="1979" w:right="1986"/>
        <w:jc w:val="center"/>
        <w:rPr>
          <w:rFonts w:ascii="Arial" w:hAnsi="Arial" w:cs="Arial"/>
          <w:i/>
        </w:rPr>
      </w:pPr>
    </w:p>
    <w:p w14:paraId="0C550E07" w14:textId="332C7B3A" w:rsidR="00BF3E6A" w:rsidRPr="00BF3E6A" w:rsidRDefault="00BF3E6A" w:rsidP="000A1357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BF3E6A">
        <w:rPr>
          <w:rFonts w:ascii="Arial" w:eastAsia="Calibri" w:hAnsi="Arial" w:cs="Arial"/>
          <w:b/>
        </w:rPr>
        <w:t>Formulário para convalidação de Créditos em Atividades Complementares</w:t>
      </w:r>
    </w:p>
    <w:p w14:paraId="3607D532" w14:textId="77777777" w:rsidR="00BF3E6A" w:rsidRPr="00BF3E6A" w:rsidRDefault="00BF3E6A" w:rsidP="00BF3E6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62"/>
      </w:tblGrid>
      <w:tr w:rsidR="00BF3E6A" w:rsidRPr="00BF3E6A" w14:paraId="015FDF79" w14:textId="77777777" w:rsidTr="00712B36">
        <w:tc>
          <w:tcPr>
            <w:tcW w:w="2235" w:type="dxa"/>
            <w:shd w:val="clear" w:color="auto" w:fill="auto"/>
          </w:tcPr>
          <w:p w14:paraId="658AB0E9" w14:textId="7BCEAFA4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Discente</w:t>
            </w: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14B1BB01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332FC880" w14:textId="77777777" w:rsidTr="00712B36">
        <w:tc>
          <w:tcPr>
            <w:tcW w:w="2235" w:type="dxa"/>
            <w:shd w:val="clear" w:color="auto" w:fill="auto"/>
          </w:tcPr>
          <w:p w14:paraId="560CCAB8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Turma:</w:t>
            </w:r>
          </w:p>
        </w:tc>
        <w:tc>
          <w:tcPr>
            <w:tcW w:w="6662" w:type="dxa"/>
            <w:shd w:val="clear" w:color="auto" w:fill="auto"/>
          </w:tcPr>
          <w:p w14:paraId="43C9E3AA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7825F2E8" w14:textId="77777777" w:rsidTr="00712B36">
        <w:tc>
          <w:tcPr>
            <w:tcW w:w="2235" w:type="dxa"/>
            <w:shd w:val="clear" w:color="auto" w:fill="auto"/>
          </w:tcPr>
          <w:p w14:paraId="4B2BA4E0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RA:</w:t>
            </w:r>
          </w:p>
        </w:tc>
        <w:tc>
          <w:tcPr>
            <w:tcW w:w="6662" w:type="dxa"/>
            <w:shd w:val="clear" w:color="auto" w:fill="auto"/>
          </w:tcPr>
          <w:p w14:paraId="6460FF10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3754FCBC" w14:textId="77777777" w:rsidTr="00712B36">
        <w:tc>
          <w:tcPr>
            <w:tcW w:w="2235" w:type="dxa"/>
            <w:shd w:val="clear" w:color="auto" w:fill="auto"/>
          </w:tcPr>
          <w:p w14:paraId="62E4B646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Orientador(a):</w:t>
            </w:r>
          </w:p>
        </w:tc>
        <w:tc>
          <w:tcPr>
            <w:tcW w:w="6662" w:type="dxa"/>
            <w:shd w:val="clear" w:color="auto" w:fill="auto"/>
          </w:tcPr>
          <w:p w14:paraId="7B318F57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3C356739" w14:textId="77777777" w:rsidTr="00712B36">
        <w:tc>
          <w:tcPr>
            <w:tcW w:w="2235" w:type="dxa"/>
            <w:shd w:val="clear" w:color="auto" w:fill="auto"/>
          </w:tcPr>
          <w:p w14:paraId="52708326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Linha de Pesquisa:</w:t>
            </w:r>
          </w:p>
        </w:tc>
        <w:tc>
          <w:tcPr>
            <w:tcW w:w="6662" w:type="dxa"/>
            <w:shd w:val="clear" w:color="auto" w:fill="auto"/>
          </w:tcPr>
          <w:p w14:paraId="41643441" w14:textId="77777777" w:rsidR="00BF3E6A" w:rsidRPr="00BF3E6A" w:rsidRDefault="00BF3E6A" w:rsidP="00BF3E6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1CAAE1F" w14:textId="77777777" w:rsidR="00BF3E6A" w:rsidRPr="00BF3E6A" w:rsidRDefault="00BF3E6A" w:rsidP="00BF3E6A">
      <w:pPr>
        <w:rPr>
          <w:rFonts w:ascii="Arial" w:eastAsia="Calibri" w:hAnsi="Arial" w:cs="Arial"/>
          <w:b/>
        </w:rPr>
      </w:pPr>
    </w:p>
    <w:p w14:paraId="57869EC5" w14:textId="77777777" w:rsidR="00BF3E6A" w:rsidRPr="00BF3E6A" w:rsidRDefault="00BF3E6A" w:rsidP="00BF3E6A">
      <w:pPr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63"/>
        <w:gridCol w:w="964"/>
        <w:gridCol w:w="992"/>
        <w:gridCol w:w="1730"/>
      </w:tblGrid>
      <w:tr w:rsidR="00BF3E6A" w:rsidRPr="00BF3E6A" w14:paraId="265C701D" w14:textId="77777777" w:rsidTr="00712B36">
        <w:tc>
          <w:tcPr>
            <w:tcW w:w="4077" w:type="dxa"/>
            <w:shd w:val="clear" w:color="auto" w:fill="auto"/>
          </w:tcPr>
          <w:p w14:paraId="6285DEA8" w14:textId="77777777" w:rsidR="00BF3E6A" w:rsidRPr="00BF3E6A" w:rsidRDefault="00BF3E6A" w:rsidP="00DE648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Atividade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4BBC3E0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Créditos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5630FA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1E765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Total parcial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1370235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</w:rPr>
              <w:t>Uso exclusivo da Coordenação</w:t>
            </w:r>
          </w:p>
        </w:tc>
      </w:tr>
      <w:tr w:rsidR="00BF3E6A" w:rsidRPr="00BF3E6A" w14:paraId="3DC55C57" w14:textId="77777777" w:rsidTr="00712B36">
        <w:tc>
          <w:tcPr>
            <w:tcW w:w="4077" w:type="dxa"/>
            <w:shd w:val="clear" w:color="auto" w:fill="auto"/>
          </w:tcPr>
          <w:p w14:paraId="4345DF9A" w14:textId="77777777" w:rsidR="00BF3E6A" w:rsidRPr="00BF3E6A" w:rsidRDefault="00BF3E6A" w:rsidP="00BF3E6A">
            <w:pPr>
              <w:pStyle w:val="Corpodetexto"/>
              <w:spacing w:before="1"/>
              <w:ind w:right="111"/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  <w:lang w:val="pt-BR"/>
              </w:rPr>
            </w:pPr>
            <w:r w:rsidRPr="00BF3E6A">
              <w:rPr>
                <w:rFonts w:ascii="Arial" w:hAnsi="Arial" w:cs="Arial"/>
                <w:b/>
                <w:bCs/>
                <w:sz w:val="20"/>
                <w:szCs w:val="20"/>
              </w:rPr>
              <w:t>1.Produção bibliográfica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A9FF354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546DC4C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E0FF9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1379E6C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44F5C17D" w14:textId="77777777" w:rsidTr="00712B36">
        <w:tc>
          <w:tcPr>
            <w:tcW w:w="4077" w:type="dxa"/>
            <w:shd w:val="clear" w:color="auto" w:fill="auto"/>
          </w:tcPr>
          <w:p w14:paraId="57745DE8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 xml:space="preserve">Livro autoral (com Conselho Editorial, ISBN e avaliação dos pares)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6436121" w14:textId="5D77D29A" w:rsidR="00BF3E6A" w:rsidRPr="00BF3E6A" w:rsidRDefault="00582716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BF3E6A" w:rsidRPr="00BF3E6A">
              <w:rPr>
                <w:rFonts w:ascii="Arial" w:eastAsia="Calibri" w:hAnsi="Arial" w:cs="Arial"/>
                <w:sz w:val="20"/>
                <w:szCs w:val="20"/>
              </w:rPr>
              <w:t>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F1EC49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024FF6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8C266F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4669A27A" w14:textId="77777777" w:rsidTr="00712B36">
        <w:tc>
          <w:tcPr>
            <w:tcW w:w="4077" w:type="dxa"/>
            <w:shd w:val="clear" w:color="auto" w:fill="auto"/>
          </w:tcPr>
          <w:p w14:paraId="230CC07D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Artigos em periódicos (Qualis)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413A5A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0685859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23D60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CC96D0F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135930E2" w14:textId="77777777" w:rsidTr="00712B36">
        <w:tc>
          <w:tcPr>
            <w:tcW w:w="4077" w:type="dxa"/>
            <w:shd w:val="clear" w:color="auto" w:fill="auto"/>
          </w:tcPr>
          <w:p w14:paraId="5D8B0DD7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Periódico do extrato 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A9EE40C" w14:textId="37B2D701" w:rsidR="00BF3E6A" w:rsidRPr="00BF3E6A" w:rsidRDefault="00582716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BF3E6A" w:rsidRPr="00BF3E6A">
              <w:rPr>
                <w:rFonts w:ascii="Arial" w:eastAsia="Calibri" w:hAnsi="Arial" w:cs="Arial"/>
                <w:sz w:val="20"/>
                <w:szCs w:val="20"/>
              </w:rPr>
              <w:t>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C9F6C42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092042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8273640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7D163CF6" w14:textId="77777777" w:rsidTr="00712B36">
        <w:tc>
          <w:tcPr>
            <w:tcW w:w="4077" w:type="dxa"/>
            <w:shd w:val="clear" w:color="auto" w:fill="auto"/>
          </w:tcPr>
          <w:p w14:paraId="5FB51CD9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Periódico do extrato B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220AD5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</w:rPr>
              <w:t>2,0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AA79E46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6FED4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FEF5ED7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163F2079" w14:textId="77777777" w:rsidTr="00712B36">
        <w:tc>
          <w:tcPr>
            <w:tcW w:w="4077" w:type="dxa"/>
            <w:shd w:val="clear" w:color="auto" w:fill="auto"/>
          </w:tcPr>
          <w:p w14:paraId="592DA7EB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Capítulo de livro (com Conselho Editorial e ISBN)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78FDAA2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C340C8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9920E3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A8F4B0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3BEB9116" w14:textId="77777777" w:rsidTr="00712B36">
        <w:tc>
          <w:tcPr>
            <w:tcW w:w="4077" w:type="dxa"/>
            <w:shd w:val="clear" w:color="auto" w:fill="auto"/>
          </w:tcPr>
          <w:p w14:paraId="0ECD6C5F" w14:textId="77777777" w:rsidR="00BF3E6A" w:rsidRPr="00BF3E6A" w:rsidRDefault="00BF3E6A" w:rsidP="00BF3E6A">
            <w:pPr>
              <w:pStyle w:val="Corpodetexto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Trabalho completo em anais de evento científico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9C324A4" w14:textId="048B5CC5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</w:rPr>
              <w:t>1,</w:t>
            </w:r>
            <w:r w:rsidR="0058271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61A741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A563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BAB0BAD" w14:textId="77777777" w:rsidR="00BF3E6A" w:rsidRPr="00BF3E6A" w:rsidRDefault="00BF3E6A" w:rsidP="00BF3E6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147C5" w:rsidRPr="00BF3E6A" w14:paraId="0A477E73" w14:textId="77777777" w:rsidTr="00712B36">
        <w:tc>
          <w:tcPr>
            <w:tcW w:w="4077" w:type="dxa"/>
            <w:shd w:val="clear" w:color="auto" w:fill="auto"/>
          </w:tcPr>
          <w:p w14:paraId="498F364F" w14:textId="1CF57AAF" w:rsidR="00D147C5" w:rsidRPr="00BF3E6A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Outras produções bibliográficas (Resenha, Apresentação, Introdução, Prefácio, Posfácio, Tradução, Artigo ou Editorial em jornal ou revista)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6236039" w14:textId="10704366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1,0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2F374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68B76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851842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147C5" w:rsidRPr="00BF3E6A" w14:paraId="648E3DC9" w14:textId="77777777" w:rsidTr="00712B36">
        <w:tc>
          <w:tcPr>
            <w:tcW w:w="4077" w:type="dxa"/>
            <w:shd w:val="clear" w:color="auto" w:fill="auto"/>
          </w:tcPr>
          <w:p w14:paraId="5729DD65" w14:textId="77777777" w:rsidR="00D147C5" w:rsidRPr="00BF3E6A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hAnsi="Arial" w:cs="Arial"/>
                <w:sz w:val="20"/>
                <w:szCs w:val="20"/>
              </w:rPr>
              <w:t>Resumo expandido em anais de evento científico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C1F54D0" w14:textId="6A012543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05A9B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4BEE80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109805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E99095D" w14:textId="77777777" w:rsidTr="00712B36">
        <w:tc>
          <w:tcPr>
            <w:tcW w:w="4077" w:type="dxa"/>
            <w:shd w:val="clear" w:color="auto" w:fill="auto"/>
          </w:tcPr>
          <w:p w14:paraId="63C5DA5D" w14:textId="691F3838" w:rsidR="00D147C5" w:rsidRPr="00CA7DC6" w:rsidRDefault="00D147C5" w:rsidP="00D147C5">
            <w:pPr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Resumo </w:t>
            </w:r>
            <w:r w:rsidRPr="00CA7DC6">
              <w:rPr>
                <w:rFonts w:ascii="Arial" w:hAnsi="Arial" w:cs="Arial"/>
                <w:sz w:val="20"/>
                <w:szCs w:val="20"/>
              </w:rPr>
              <w:t>em anais de evento científico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Máximo: 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85715A0" w14:textId="2CA5678D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</w:t>
            </w: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E56DE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6C590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1C5DC1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72C8C455" w14:textId="77777777" w:rsidTr="00712B36">
        <w:tc>
          <w:tcPr>
            <w:tcW w:w="4077" w:type="dxa"/>
            <w:shd w:val="clear" w:color="auto" w:fill="auto"/>
          </w:tcPr>
          <w:p w14:paraId="300918AA" w14:textId="1C761B11" w:rsidR="00D147C5" w:rsidRPr="00CA7DC6" w:rsidRDefault="00D147C5" w:rsidP="00D147C5">
            <w:pPr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2. Produção técnica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8041077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EF895D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997FE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8CC5AE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2FF01235" w14:textId="77777777" w:rsidTr="00712B36">
        <w:tc>
          <w:tcPr>
            <w:tcW w:w="4077" w:type="dxa"/>
            <w:shd w:val="clear" w:color="auto" w:fill="auto"/>
          </w:tcPr>
          <w:p w14:paraId="1B20DE5A" w14:textId="77777777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Organização de livro (com</w:t>
            </w:r>
            <w:r w:rsidRPr="00CA7DC6">
              <w:rPr>
                <w:rFonts w:ascii="Arial" w:hAnsi="Arial" w:cs="Arial"/>
                <w:sz w:val="20"/>
                <w:szCs w:val="20"/>
              </w:rPr>
              <w:t xml:space="preserve"> Conselho Editorial, ISBN e avaliação dos pares</w:t>
            </w: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6FEE4B5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2,0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98CE9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39703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69291C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1030881D" w14:textId="77777777" w:rsidTr="00712B36">
        <w:tc>
          <w:tcPr>
            <w:tcW w:w="4077" w:type="dxa"/>
            <w:shd w:val="clear" w:color="auto" w:fill="auto"/>
          </w:tcPr>
          <w:p w14:paraId="27F74DFA" w14:textId="77777777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Estágio de docência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57737AD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9FC91A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F2E1C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DCD833D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70B07AAD" w14:textId="77777777" w:rsidTr="00712B36">
        <w:tc>
          <w:tcPr>
            <w:tcW w:w="4077" w:type="dxa"/>
            <w:shd w:val="clear" w:color="auto" w:fill="auto"/>
          </w:tcPr>
          <w:p w14:paraId="30E288EB" w14:textId="2DACBB5E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Participação em disciplina de mestrado ou doutorado em outras instituições, como aluno(a) especial, desde que não seja convalidada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a partir do ingresso no Programa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DAB64AD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34241BA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E0403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90CF21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60840BE1" w14:textId="77777777" w:rsidTr="00712B36">
        <w:tc>
          <w:tcPr>
            <w:tcW w:w="4077" w:type="dxa"/>
            <w:shd w:val="clear" w:color="auto" w:fill="auto"/>
          </w:tcPr>
          <w:p w14:paraId="265140FD" w14:textId="533B89F8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Palestras e/ou minicursos ministrados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636FE5B" w14:textId="2E28C49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1,0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6C8B7B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3D767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9F7BFC0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4923E02C" w14:textId="77777777" w:rsidTr="00712B36">
        <w:tc>
          <w:tcPr>
            <w:tcW w:w="4077" w:type="dxa"/>
            <w:shd w:val="clear" w:color="auto" w:fill="auto"/>
          </w:tcPr>
          <w:p w14:paraId="3D5F37A2" w14:textId="72CC2231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Apresentação de trabalho em evento científico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Máximo: 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8E61434" w14:textId="7B1BC11B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DA1B3E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7F9AC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D61B9DC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2890B943" w14:textId="77777777" w:rsidTr="00712B36">
        <w:tc>
          <w:tcPr>
            <w:tcW w:w="4077" w:type="dxa"/>
            <w:shd w:val="clear" w:color="auto" w:fill="auto"/>
          </w:tcPr>
          <w:p w14:paraId="0D2E46EF" w14:textId="77777777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Participação na organização de eventos promovidos pelo PPGSeD e/ou de eventos promovidos em parceria com o PPGSeD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36408D6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B3C6B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C8AF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DCC100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C02CD77" w14:textId="77777777" w:rsidTr="00712B36">
        <w:tc>
          <w:tcPr>
            <w:tcW w:w="4077" w:type="dxa"/>
            <w:shd w:val="clear" w:color="auto" w:fill="auto"/>
          </w:tcPr>
          <w:p w14:paraId="53200074" w14:textId="6F52D0C5" w:rsidR="00D147C5" w:rsidRPr="00CA7DC6" w:rsidRDefault="00D147C5" w:rsidP="00D147C5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Participação como ouvinte em bancas (Exame de Qualificação ou Defesa de Tese/Dissertação)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– Máximo: 8 bancas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DBE3610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52CC81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04469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914BF7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0A614EB6" w14:textId="77777777" w:rsidTr="00712B36">
        <w:tc>
          <w:tcPr>
            <w:tcW w:w="4077" w:type="dxa"/>
            <w:shd w:val="clear" w:color="auto" w:fill="auto"/>
          </w:tcPr>
          <w:p w14:paraId="72912AC4" w14:textId="71D16AB9" w:rsidR="00D147C5" w:rsidRPr="00CA7DC6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Participação como ouvinte em eventos </w:t>
            </w: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lastRenderedPageBreak/>
              <w:t xml:space="preserve">científicos, palestras e/ou </w:t>
            </w:r>
            <w:r w:rsidRPr="00CA7DC6">
              <w:rPr>
                <w:rFonts w:ascii="Arial" w:eastAsia="Calibri" w:hAnsi="Arial" w:cs="Arial"/>
                <w:i/>
                <w:iCs/>
                <w:sz w:val="20"/>
                <w:szCs w:val="20"/>
                <w:shd w:val="clear" w:color="auto" w:fill="FFFFFF"/>
                <w:lang w:val="pt-BR"/>
              </w:rPr>
              <w:t>workshops</w:t>
            </w:r>
            <w:r w:rsidR="00886BC3">
              <w:rPr>
                <w:rFonts w:ascii="Arial" w:eastAsia="Calibri" w:hAnsi="Arial" w:cs="Arial"/>
                <w:i/>
                <w:iCs/>
                <w:sz w:val="20"/>
                <w:szCs w:val="20"/>
                <w:shd w:val="clear" w:color="auto" w:fill="FFFFFF"/>
                <w:lang w:val="pt-BR"/>
              </w:rPr>
              <w:t xml:space="preserve"> – </w:t>
            </w:r>
            <w:r w:rsidR="00886BC3" w:rsidRPr="00886BC3">
              <w:rPr>
                <w:rFonts w:ascii="Arial" w:eastAsia="Calibri" w:hAnsi="Arial" w:cs="Arial"/>
                <w:iCs/>
                <w:sz w:val="20"/>
                <w:szCs w:val="20"/>
                <w:shd w:val="clear" w:color="auto" w:fill="FFFFFF"/>
                <w:lang w:val="pt-BR"/>
              </w:rPr>
              <w:t>M</w:t>
            </w:r>
            <w:r w:rsidR="00886BC3">
              <w:rPr>
                <w:rFonts w:ascii="Arial" w:eastAsia="Calibri" w:hAnsi="Arial" w:cs="Arial"/>
                <w:iCs/>
                <w:sz w:val="20"/>
                <w:szCs w:val="20"/>
                <w:shd w:val="clear" w:color="auto" w:fill="FFFFFF"/>
                <w:lang w:val="pt-BR"/>
              </w:rPr>
              <w:t>áximo: 02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622878E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lastRenderedPageBreak/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5B7313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E81AF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660607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2151DC54" w14:textId="77777777" w:rsidTr="00712B36">
        <w:tc>
          <w:tcPr>
            <w:tcW w:w="4077" w:type="dxa"/>
            <w:shd w:val="clear" w:color="auto" w:fill="auto"/>
          </w:tcPr>
          <w:p w14:paraId="5215464D" w14:textId="77777777" w:rsidR="00D147C5" w:rsidRPr="00CA7DC6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Participação em programas de rádio, </w:t>
            </w:r>
            <w:proofErr w:type="spellStart"/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tv</w:t>
            </w:r>
            <w:proofErr w:type="spellEnd"/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 ou </w:t>
            </w:r>
            <w:proofErr w:type="spellStart"/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podcasts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1536DBEE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9FF8C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17B06D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FD8200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07EEA8AF" w14:textId="77777777" w:rsidTr="00712B36">
        <w:tc>
          <w:tcPr>
            <w:tcW w:w="4077" w:type="dxa"/>
            <w:shd w:val="clear" w:color="auto" w:fill="auto"/>
          </w:tcPr>
          <w:p w14:paraId="5C7E3B16" w14:textId="77777777" w:rsidR="00D147C5" w:rsidRPr="00CA7DC6" w:rsidRDefault="00D147C5" w:rsidP="00D147C5">
            <w:pPr>
              <w:pStyle w:val="Corpodetexto"/>
              <w:spacing w:before="5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Produção de trabalhos técnicos, editoração e similares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1AD9A26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BFF97D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72076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C93AA0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A2E1A6F" w14:textId="77777777" w:rsidTr="00712B36">
        <w:tc>
          <w:tcPr>
            <w:tcW w:w="4077" w:type="dxa"/>
            <w:shd w:val="clear" w:color="auto" w:fill="auto"/>
          </w:tcPr>
          <w:p w14:paraId="69CA08C1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DC6">
              <w:rPr>
                <w:rFonts w:ascii="Arial" w:hAnsi="Arial" w:cs="Arial"/>
                <w:b/>
                <w:bCs/>
                <w:sz w:val="20"/>
                <w:szCs w:val="20"/>
              </w:rPr>
              <w:t>3. Produção artístico-cultural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BEC363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F5A5653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AE922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F2ADB5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689AF293" w14:textId="77777777" w:rsidTr="00712B36">
        <w:tc>
          <w:tcPr>
            <w:tcW w:w="4077" w:type="dxa"/>
            <w:shd w:val="clear" w:color="auto" w:fill="auto"/>
          </w:tcPr>
          <w:p w14:paraId="35B8EF37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Artes visuais, artes cênicas, música e outras produções culturais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2BDD11F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70C5853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A5154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B2D6C2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6C2F07C2" w14:textId="77777777" w:rsidTr="00712B36">
        <w:tc>
          <w:tcPr>
            <w:tcW w:w="4077" w:type="dxa"/>
            <w:shd w:val="clear" w:color="auto" w:fill="auto"/>
          </w:tcPr>
          <w:p w14:paraId="50F11660" w14:textId="73A8B47A" w:rsidR="00D147C5" w:rsidRPr="00A350A3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inserção social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BF433F8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27A9BCA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B7876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FD226F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1F5A8B35" w14:textId="77777777" w:rsidTr="00712B36">
        <w:tc>
          <w:tcPr>
            <w:tcW w:w="4077" w:type="dxa"/>
            <w:shd w:val="clear" w:color="auto" w:fill="auto"/>
          </w:tcPr>
          <w:p w14:paraId="13B5F8B8" w14:textId="5A643A2F" w:rsidR="00D147C5" w:rsidRPr="009956C4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Projetos coletivos e colaborativos na comunidade e região (</w:t>
            </w:r>
            <w:proofErr w:type="spellStart"/>
            <w:r w:rsidRPr="00B4020A">
              <w:rPr>
                <w:rFonts w:ascii="Arial" w:eastAsia="Calibri" w:hAnsi="Arial" w:cs="Arial"/>
                <w:i/>
                <w:iCs/>
                <w:sz w:val="20"/>
                <w:szCs w:val="20"/>
                <w:shd w:val="clear" w:color="auto" w:fill="FFFFFF"/>
                <w:lang w:val="pt-BR"/>
              </w:rPr>
              <w:t>podcasts</w:t>
            </w:r>
            <w:proofErr w:type="spellEnd"/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 xml:space="preserve">oficina, </w:t>
            </w:r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dentre outros)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7136A02" w14:textId="7FFF0EF2" w:rsidR="00D147C5" w:rsidRPr="009956C4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t-PT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D6AD4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C2AC34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35502D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3E64D5CF" w14:textId="77777777" w:rsidTr="00712B36">
        <w:tc>
          <w:tcPr>
            <w:tcW w:w="4077" w:type="dxa"/>
            <w:shd w:val="clear" w:color="auto" w:fill="auto"/>
          </w:tcPr>
          <w:p w14:paraId="3715F0BE" w14:textId="35D1E125" w:rsidR="00D147C5" w:rsidRPr="009956C4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Projetos de inserção na Educação Básica (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oficina, dentre outros</w:t>
            </w:r>
            <w:r w:rsidRPr="009956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pt-BR"/>
              </w:rPr>
              <w:t>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FC16796" w14:textId="6790809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AFD90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25E532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AD6681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751AFDD" w14:textId="77777777" w:rsidTr="00712B36">
        <w:tc>
          <w:tcPr>
            <w:tcW w:w="4077" w:type="dxa"/>
            <w:shd w:val="clear" w:color="auto" w:fill="auto"/>
          </w:tcPr>
          <w:p w14:paraId="1B58EC83" w14:textId="394984CB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A7DC6">
              <w:rPr>
                <w:rFonts w:ascii="Arial" w:hAnsi="Arial" w:cs="Arial"/>
                <w:b/>
                <w:bCs/>
                <w:sz w:val="20"/>
                <w:szCs w:val="20"/>
              </w:rPr>
              <w:t>. Outros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D7621C6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7FA8E01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26BDD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34DB62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094A4C69" w14:textId="77777777" w:rsidTr="00712B36">
        <w:tc>
          <w:tcPr>
            <w:tcW w:w="4077" w:type="dxa"/>
            <w:shd w:val="clear" w:color="auto" w:fill="auto"/>
          </w:tcPr>
          <w:p w14:paraId="73D485E1" w14:textId="22017B31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Participação como membro efetivo de bancas ou avaliador de trabalhos de conclusão de curso</w:t>
            </w:r>
            <w:r w:rsidR="00886BC3">
              <w:rPr>
                <w:rFonts w:ascii="Arial" w:hAnsi="Arial" w:cs="Arial"/>
                <w:sz w:val="20"/>
                <w:szCs w:val="20"/>
              </w:rPr>
              <w:t xml:space="preserve">  (máxino 4)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20FC5A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7DED0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AE156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BA37849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3FB49138" w14:textId="77777777" w:rsidTr="00712B36">
        <w:tc>
          <w:tcPr>
            <w:tcW w:w="4077" w:type="dxa"/>
            <w:shd w:val="clear" w:color="auto" w:fill="auto"/>
          </w:tcPr>
          <w:p w14:paraId="0261FAFE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Participação em grupo de pesquisa (com relatório ou declaração do líder do grupo)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E68126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F53BFD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0B37B0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4641CDF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54CFB32A" w14:textId="77777777" w:rsidTr="00712B36">
        <w:tc>
          <w:tcPr>
            <w:tcW w:w="4077" w:type="dxa"/>
            <w:shd w:val="clear" w:color="auto" w:fill="auto"/>
          </w:tcPr>
          <w:p w14:paraId="0D33F514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Participação em projetos de extensão (com relatório ou declaração do responsável)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D4DAAAD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99815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3E648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BA645C7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26AA4C06" w14:textId="77777777" w:rsidTr="00712B36">
        <w:tc>
          <w:tcPr>
            <w:tcW w:w="4077" w:type="dxa"/>
            <w:shd w:val="clear" w:color="auto" w:fill="auto"/>
          </w:tcPr>
          <w:p w14:paraId="3F194439" w14:textId="77777777" w:rsidR="00D147C5" w:rsidRPr="00CA7DC6" w:rsidRDefault="00D147C5" w:rsidP="00D147C5">
            <w:pPr>
              <w:pStyle w:val="Corpodetexto"/>
              <w:spacing w:before="1"/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CA7DC6">
              <w:rPr>
                <w:rFonts w:ascii="Arial" w:hAnsi="Arial" w:cs="Arial"/>
                <w:sz w:val="20"/>
                <w:szCs w:val="20"/>
              </w:rPr>
              <w:t>Outras atividades não contempladas e vinculadas à pesquisa do(a) discente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75B231C" w14:textId="77777777" w:rsidR="00D147C5" w:rsidRPr="00CA7DC6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A7DC6">
              <w:rPr>
                <w:rFonts w:ascii="Arial" w:eastAsia="Calibri" w:hAnsi="Arial" w:cs="Arial"/>
                <w:sz w:val="20"/>
                <w:szCs w:val="20"/>
              </w:rPr>
              <w:t>0,25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5ED24D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B68161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28E42EE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47C5" w:rsidRPr="00BF3E6A" w14:paraId="4DE3DC9C" w14:textId="77777777" w:rsidTr="00712B36">
        <w:tc>
          <w:tcPr>
            <w:tcW w:w="4077" w:type="dxa"/>
            <w:shd w:val="clear" w:color="auto" w:fill="auto"/>
          </w:tcPr>
          <w:p w14:paraId="6E33586C" w14:textId="77777777" w:rsidR="00D147C5" w:rsidRPr="00BF3E6A" w:rsidRDefault="00D147C5" w:rsidP="00D147C5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</w:pPr>
            <w:r w:rsidRPr="00BF3E6A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TOTAL: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2D41AB3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3E6A">
              <w:rPr>
                <w:rFonts w:ascii="Arial" w:eastAsia="Calibri" w:hAnsi="Arial" w:cs="Arial"/>
                <w:sz w:val="20"/>
                <w:szCs w:val="20"/>
              </w:rPr>
              <w:t>---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111B6B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55C24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20AA835" w14:textId="77777777" w:rsidR="00D147C5" w:rsidRPr="00BF3E6A" w:rsidRDefault="00D147C5" w:rsidP="00D147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C648AD5" w14:textId="54B75F94" w:rsidR="00BF3E6A" w:rsidRPr="00BF3E6A" w:rsidRDefault="00BF3E6A" w:rsidP="00BF3E6A">
      <w:pPr>
        <w:rPr>
          <w:rFonts w:ascii="Arial" w:hAnsi="Arial" w:cs="Arial"/>
          <w:b/>
          <w:sz w:val="20"/>
          <w:szCs w:val="20"/>
        </w:rPr>
      </w:pPr>
      <w:r w:rsidRPr="00BF3E6A">
        <w:rPr>
          <w:rFonts w:ascii="Arial" w:hAnsi="Arial" w:cs="Arial"/>
          <w:b/>
          <w:sz w:val="20"/>
          <w:szCs w:val="2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F3E6A" w:rsidRPr="00BF3E6A" w14:paraId="5A0D2527" w14:textId="77777777" w:rsidTr="00D607AB">
        <w:trPr>
          <w:trHeight w:val="203"/>
        </w:trPr>
        <w:tc>
          <w:tcPr>
            <w:tcW w:w="8926" w:type="dxa"/>
          </w:tcPr>
          <w:p w14:paraId="182EE4D3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E6A">
              <w:rPr>
                <w:rFonts w:ascii="Arial" w:hAnsi="Arial" w:cs="Arial"/>
                <w:b/>
                <w:sz w:val="20"/>
                <w:szCs w:val="20"/>
              </w:rPr>
              <w:t>Observações complementares:</w:t>
            </w:r>
          </w:p>
        </w:tc>
      </w:tr>
      <w:tr w:rsidR="00BF3E6A" w:rsidRPr="00BF3E6A" w14:paraId="3D597935" w14:textId="77777777" w:rsidTr="00D607AB">
        <w:trPr>
          <w:trHeight w:val="311"/>
        </w:trPr>
        <w:tc>
          <w:tcPr>
            <w:tcW w:w="8926" w:type="dxa"/>
          </w:tcPr>
          <w:p w14:paraId="45573357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05DCC6D9" w14:textId="77777777" w:rsidTr="00D607AB">
        <w:trPr>
          <w:trHeight w:val="311"/>
        </w:trPr>
        <w:tc>
          <w:tcPr>
            <w:tcW w:w="8926" w:type="dxa"/>
          </w:tcPr>
          <w:p w14:paraId="2C8BAF9C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012DCF77" w14:textId="77777777" w:rsidTr="00D607AB">
        <w:trPr>
          <w:trHeight w:val="297"/>
        </w:trPr>
        <w:tc>
          <w:tcPr>
            <w:tcW w:w="8926" w:type="dxa"/>
          </w:tcPr>
          <w:p w14:paraId="01C517C7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E6A" w:rsidRPr="00BF3E6A" w14:paraId="2C3D02CE" w14:textId="77777777" w:rsidTr="00D607AB">
        <w:trPr>
          <w:trHeight w:val="311"/>
        </w:trPr>
        <w:tc>
          <w:tcPr>
            <w:tcW w:w="8926" w:type="dxa"/>
          </w:tcPr>
          <w:p w14:paraId="557CB51D" w14:textId="77777777" w:rsidR="00BF3E6A" w:rsidRPr="00BF3E6A" w:rsidRDefault="00BF3E6A" w:rsidP="00BF3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A16770" w14:textId="77777777" w:rsidR="00BF3E6A" w:rsidRPr="00BF3E6A" w:rsidRDefault="00BF3E6A" w:rsidP="00BF3E6A">
      <w:pPr>
        <w:rPr>
          <w:rFonts w:ascii="Arial" w:hAnsi="Arial" w:cs="Arial"/>
          <w:b/>
          <w:sz w:val="20"/>
          <w:szCs w:val="20"/>
        </w:rPr>
      </w:pPr>
    </w:p>
    <w:p w14:paraId="3A09FBEB" w14:textId="77777777" w:rsidR="00BF3E6A" w:rsidRPr="00BF3E6A" w:rsidRDefault="00BF3E6A" w:rsidP="00BF3E6A">
      <w:pPr>
        <w:rPr>
          <w:rFonts w:ascii="Arial" w:hAnsi="Arial" w:cs="Arial"/>
          <w:b/>
          <w:sz w:val="20"/>
          <w:szCs w:val="20"/>
        </w:rPr>
      </w:pPr>
    </w:p>
    <w:p w14:paraId="2C12441C" w14:textId="77777777" w:rsidR="00BF3E6A" w:rsidRPr="00BF3E6A" w:rsidRDefault="00BF3E6A" w:rsidP="00BF3E6A">
      <w:pPr>
        <w:rPr>
          <w:rFonts w:ascii="Arial" w:hAnsi="Arial" w:cs="Arial"/>
          <w:b/>
          <w:sz w:val="20"/>
          <w:szCs w:val="20"/>
        </w:rPr>
      </w:pPr>
      <w:r w:rsidRPr="00BF3E6A">
        <w:rPr>
          <w:rFonts w:ascii="Arial" w:hAnsi="Arial" w:cs="Arial"/>
          <w:b/>
          <w:sz w:val="20"/>
          <w:szCs w:val="20"/>
        </w:rPr>
        <w:t>OBS: Para a convalidação, devem ser anexados os comprovantes de todas as atividades.</w:t>
      </w:r>
    </w:p>
    <w:p w14:paraId="53CBA290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46285796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14B4F734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7D7C33F8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  <w:r w:rsidRPr="00BF3E6A">
        <w:rPr>
          <w:rFonts w:ascii="Arial" w:hAnsi="Arial" w:cs="Arial"/>
          <w:sz w:val="20"/>
          <w:szCs w:val="20"/>
        </w:rPr>
        <w:t xml:space="preserve">Data: </w:t>
      </w:r>
    </w:p>
    <w:p w14:paraId="20E2A622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320C35B4" w14:textId="10189FED" w:rsid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1BBBEDFD" w14:textId="77777777" w:rsidR="00D607AB" w:rsidRPr="00BF3E6A" w:rsidRDefault="00D607AB" w:rsidP="00BF3E6A">
      <w:pPr>
        <w:rPr>
          <w:rFonts w:ascii="Arial" w:hAnsi="Arial" w:cs="Arial"/>
          <w:sz w:val="20"/>
          <w:szCs w:val="20"/>
        </w:rPr>
      </w:pPr>
    </w:p>
    <w:p w14:paraId="1974FB95" w14:textId="77777777" w:rsidR="00BF3E6A" w:rsidRPr="00BF3E6A" w:rsidRDefault="00BF3E6A" w:rsidP="00BF3E6A">
      <w:pPr>
        <w:rPr>
          <w:rFonts w:ascii="Arial" w:hAnsi="Arial" w:cs="Arial"/>
          <w:sz w:val="20"/>
          <w:szCs w:val="20"/>
        </w:rPr>
      </w:pPr>
    </w:p>
    <w:p w14:paraId="37E437A8" w14:textId="44D95A27" w:rsidR="00BF3E6A" w:rsidRPr="00BF3E6A" w:rsidRDefault="00D607AB" w:rsidP="00BF3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F3E6A" w:rsidRPr="00BF3E6A">
        <w:rPr>
          <w:rFonts w:ascii="Arial" w:hAnsi="Arial" w:cs="Arial"/>
          <w:sz w:val="20"/>
          <w:szCs w:val="20"/>
        </w:rPr>
        <w:t>_____________________</w:t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  <w:t>_____________________</w:t>
      </w:r>
    </w:p>
    <w:p w14:paraId="4937E82B" w14:textId="3CAD9016" w:rsidR="00BF3E6A" w:rsidRPr="00BF3E6A" w:rsidRDefault="00D607AB" w:rsidP="00BF3E6A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B5772">
        <w:rPr>
          <w:rFonts w:ascii="Arial" w:hAnsi="Arial" w:cs="Arial"/>
          <w:sz w:val="20"/>
          <w:szCs w:val="20"/>
        </w:rPr>
        <w:t>Discente</w:t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</w:r>
      <w:r w:rsidR="00BF3E6A" w:rsidRPr="00BF3E6A">
        <w:rPr>
          <w:rFonts w:ascii="Arial" w:hAnsi="Arial" w:cs="Arial"/>
          <w:sz w:val="20"/>
          <w:szCs w:val="20"/>
        </w:rPr>
        <w:tab/>
        <w:t xml:space="preserve">           Orientador(a)</w:t>
      </w:r>
    </w:p>
    <w:p w14:paraId="3546735D" w14:textId="77777777" w:rsidR="00BF3E6A" w:rsidRPr="00BF3E6A" w:rsidRDefault="00BF3E6A" w:rsidP="00BF3E6A">
      <w:pPr>
        <w:shd w:val="clear" w:color="auto" w:fill="FFFFFF"/>
        <w:jc w:val="center"/>
        <w:rPr>
          <w:rFonts w:ascii="Arial" w:hAnsi="Arial" w:cs="Arial"/>
          <w:b/>
        </w:rPr>
      </w:pPr>
    </w:p>
    <w:sectPr w:rsidR="00BF3E6A" w:rsidRPr="00BF3E6A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27FB" w14:textId="77777777" w:rsidR="00435076" w:rsidRDefault="00435076" w:rsidP="0014489B">
      <w:r>
        <w:separator/>
      </w:r>
    </w:p>
  </w:endnote>
  <w:endnote w:type="continuationSeparator" w:id="0">
    <w:p w14:paraId="5EBCB610" w14:textId="77777777" w:rsidR="00435076" w:rsidRDefault="00435076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1242" w14:textId="69C98B95" w:rsidR="0014489B" w:rsidRDefault="00B4588B" w:rsidP="0014489B">
    <w:pPr>
      <w:pStyle w:val="Rodap"/>
      <w:jc w:val="center"/>
    </w:pPr>
    <w:r>
      <w:rPr>
        <w:noProof/>
      </w:rPr>
      <w:drawing>
        <wp:inline distT="0" distB="0" distL="0" distR="0" wp14:anchorId="73FCD02E" wp14:editId="3AC41B66">
          <wp:extent cx="5095875" cy="906146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cs oficia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5344" cy="909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9C6E" w14:textId="77777777" w:rsidR="00435076" w:rsidRDefault="00435076" w:rsidP="0014489B">
      <w:r>
        <w:separator/>
      </w:r>
    </w:p>
  </w:footnote>
  <w:footnote w:type="continuationSeparator" w:id="0">
    <w:p w14:paraId="5FB62107" w14:textId="77777777" w:rsidR="00435076" w:rsidRDefault="00435076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0F490F"/>
    <w:multiLevelType w:val="hybridMultilevel"/>
    <w:tmpl w:val="1CFC78DE"/>
    <w:lvl w:ilvl="0" w:tplc="AA6427EE">
      <w:start w:val="1"/>
      <w:numFmt w:val="upperRoman"/>
      <w:lvlText w:val="%1-"/>
      <w:lvlJc w:val="left"/>
      <w:pPr>
        <w:ind w:left="9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9B"/>
    <w:rsid w:val="00025A9A"/>
    <w:rsid w:val="00043397"/>
    <w:rsid w:val="00093935"/>
    <w:rsid w:val="000A1357"/>
    <w:rsid w:val="00115B8B"/>
    <w:rsid w:val="0014489B"/>
    <w:rsid w:val="001B09E8"/>
    <w:rsid w:val="001B5BAC"/>
    <w:rsid w:val="001D5901"/>
    <w:rsid w:val="001E4772"/>
    <w:rsid w:val="00261CED"/>
    <w:rsid w:val="00304375"/>
    <w:rsid w:val="0032541B"/>
    <w:rsid w:val="00356919"/>
    <w:rsid w:val="003A3F02"/>
    <w:rsid w:val="003B31EE"/>
    <w:rsid w:val="00406547"/>
    <w:rsid w:val="004117B2"/>
    <w:rsid w:val="00435076"/>
    <w:rsid w:val="00440E60"/>
    <w:rsid w:val="004A7011"/>
    <w:rsid w:val="004C4881"/>
    <w:rsid w:val="004E3DC5"/>
    <w:rsid w:val="00574639"/>
    <w:rsid w:val="00582716"/>
    <w:rsid w:val="0058797D"/>
    <w:rsid w:val="00592102"/>
    <w:rsid w:val="005C576A"/>
    <w:rsid w:val="00613B52"/>
    <w:rsid w:val="00671BAF"/>
    <w:rsid w:val="006D2CB7"/>
    <w:rsid w:val="006F029E"/>
    <w:rsid w:val="00717E12"/>
    <w:rsid w:val="00773396"/>
    <w:rsid w:val="007855F2"/>
    <w:rsid w:val="007E7EC0"/>
    <w:rsid w:val="0085471B"/>
    <w:rsid w:val="00886BC3"/>
    <w:rsid w:val="008B5772"/>
    <w:rsid w:val="00947A77"/>
    <w:rsid w:val="0097171C"/>
    <w:rsid w:val="00975114"/>
    <w:rsid w:val="009956C4"/>
    <w:rsid w:val="009B3065"/>
    <w:rsid w:val="009B435D"/>
    <w:rsid w:val="009D0536"/>
    <w:rsid w:val="009E7DB4"/>
    <w:rsid w:val="00A20EB5"/>
    <w:rsid w:val="00A321EC"/>
    <w:rsid w:val="00A350A3"/>
    <w:rsid w:val="00A81F43"/>
    <w:rsid w:val="00B21627"/>
    <w:rsid w:val="00B24A8E"/>
    <w:rsid w:val="00B36F82"/>
    <w:rsid w:val="00B4020A"/>
    <w:rsid w:val="00B4588B"/>
    <w:rsid w:val="00B64FC2"/>
    <w:rsid w:val="00BB56A9"/>
    <w:rsid w:val="00BE4788"/>
    <w:rsid w:val="00BF3E6A"/>
    <w:rsid w:val="00C03F9A"/>
    <w:rsid w:val="00C1055B"/>
    <w:rsid w:val="00CA595C"/>
    <w:rsid w:val="00CA7ABE"/>
    <w:rsid w:val="00CA7DC6"/>
    <w:rsid w:val="00CE4EB3"/>
    <w:rsid w:val="00D147C5"/>
    <w:rsid w:val="00D607AB"/>
    <w:rsid w:val="00DE648D"/>
    <w:rsid w:val="00DE7977"/>
    <w:rsid w:val="00E02478"/>
    <w:rsid w:val="00E4266E"/>
    <w:rsid w:val="00E46B41"/>
    <w:rsid w:val="00E541E5"/>
    <w:rsid w:val="00E72CD0"/>
    <w:rsid w:val="00ED5088"/>
    <w:rsid w:val="00EE53A3"/>
    <w:rsid w:val="00F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15B8B"/>
    <w:pPr>
      <w:widowControl w:val="0"/>
      <w:autoSpaceDE w:val="0"/>
      <w:autoSpaceDN w:val="0"/>
      <w:ind w:left="101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B43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64FC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15B8B"/>
    <w:rPr>
      <w:rFonts w:eastAsia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15B8B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5B8B"/>
    <w:rPr>
      <w:rFonts w:eastAsia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115B8B"/>
    <w:pPr>
      <w:widowControl w:val="0"/>
      <w:autoSpaceDE w:val="0"/>
      <w:autoSpaceDN w:val="0"/>
      <w:spacing w:before="218"/>
      <w:ind w:left="678" w:right="689"/>
      <w:jc w:val="center"/>
    </w:pPr>
    <w:rPr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115B8B"/>
    <w:rPr>
      <w:rFonts w:eastAsia="Times New Roman" w:cs="Times New Roman"/>
      <w:b/>
      <w:bCs/>
      <w:sz w:val="28"/>
      <w:szCs w:val="2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15B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5B8B"/>
    <w:pPr>
      <w:widowControl w:val="0"/>
      <w:autoSpaceDE w:val="0"/>
      <w:autoSpaceDN w:val="0"/>
    </w:pPr>
    <w:rPr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5B8B"/>
    <w:rPr>
      <w:rFonts w:eastAsia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Secretaria PPGSeD - Unespar</cp:lastModifiedBy>
  <cp:revision>6</cp:revision>
  <dcterms:created xsi:type="dcterms:W3CDTF">2021-12-02T01:19:00Z</dcterms:created>
  <dcterms:modified xsi:type="dcterms:W3CDTF">2023-07-13T13:44:00Z</dcterms:modified>
</cp:coreProperties>
</file>